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8B66" w14:textId="06F6B59E" w:rsidR="00A67402" w:rsidRPr="00DB7F6C" w:rsidRDefault="00811F06" w:rsidP="009205E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B7F6C">
        <w:rPr>
          <w:rFonts w:ascii="Times New Roman" w:hAnsi="Times New Roman" w:cs="Times New Roman"/>
          <w:b/>
          <w:bCs/>
          <w:sz w:val="48"/>
          <w:szCs w:val="48"/>
        </w:rPr>
        <w:t>Le Cep BAULOIS</w:t>
      </w:r>
    </w:p>
    <w:p w14:paraId="41A22B04" w14:textId="2979A58B" w:rsidR="00811F06" w:rsidRPr="00DB7F6C" w:rsidRDefault="00811F06" w:rsidP="009205E5">
      <w:pPr>
        <w:jc w:val="center"/>
        <w:rPr>
          <w:rFonts w:ascii="Times New Roman" w:hAnsi="Times New Roman" w:cs="Times New Roman"/>
          <w:sz w:val="48"/>
          <w:szCs w:val="48"/>
        </w:rPr>
      </w:pPr>
      <w:r w:rsidRPr="00DB7F6C">
        <w:rPr>
          <w:rFonts w:ascii="Times New Roman" w:hAnsi="Times New Roman" w:cs="Times New Roman"/>
          <w:sz w:val="48"/>
          <w:szCs w:val="48"/>
        </w:rPr>
        <w:t xml:space="preserve">Réunion du </w:t>
      </w:r>
      <w:r w:rsidR="00413B0F">
        <w:rPr>
          <w:rFonts w:ascii="Times New Roman" w:hAnsi="Times New Roman" w:cs="Times New Roman"/>
          <w:sz w:val="48"/>
          <w:szCs w:val="48"/>
        </w:rPr>
        <w:t>20 janvier</w:t>
      </w:r>
      <w:r w:rsidRPr="00DB7F6C">
        <w:rPr>
          <w:rFonts w:ascii="Times New Roman" w:hAnsi="Times New Roman" w:cs="Times New Roman"/>
          <w:sz w:val="48"/>
          <w:szCs w:val="48"/>
        </w:rPr>
        <w:t xml:space="preserve"> 202</w:t>
      </w:r>
      <w:r w:rsidR="00413B0F">
        <w:rPr>
          <w:rFonts w:ascii="Times New Roman" w:hAnsi="Times New Roman" w:cs="Times New Roman"/>
          <w:sz w:val="48"/>
          <w:szCs w:val="48"/>
        </w:rPr>
        <w:t>2</w:t>
      </w:r>
    </w:p>
    <w:p w14:paraId="3D9FE966" w14:textId="3AC9C845" w:rsidR="00811F06" w:rsidRDefault="00811F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811F06" w14:paraId="3A70E0FB" w14:textId="77777777" w:rsidTr="00A71AB4">
        <w:trPr>
          <w:trHeight w:val="7404"/>
        </w:trPr>
        <w:tc>
          <w:tcPr>
            <w:tcW w:w="6997" w:type="dxa"/>
          </w:tcPr>
          <w:p w14:paraId="72EB6E0F" w14:textId="372BEAD1" w:rsidR="00811F06" w:rsidRPr="0072774E" w:rsidRDefault="00811F06" w:rsidP="0072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A16E6" w14:textId="2ADC3004" w:rsidR="0072774E" w:rsidRPr="0072774E" w:rsidRDefault="0072774E" w:rsidP="0072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AC5FE" w14:textId="77777777" w:rsidR="0072774E" w:rsidRPr="0072774E" w:rsidRDefault="0072774E" w:rsidP="0072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A68C6" w14:textId="4266D5EF" w:rsidR="00811F06" w:rsidRPr="001D0630" w:rsidRDefault="00413B0F" w:rsidP="00811F0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D0630">
              <w:rPr>
                <w:rFonts w:ascii="Times New Roman" w:hAnsi="Times New Roman" w:cs="Times New Roman"/>
                <w:sz w:val="48"/>
                <w:szCs w:val="48"/>
              </w:rPr>
              <w:t>Les RIOJA</w:t>
            </w:r>
          </w:p>
          <w:p w14:paraId="0808B28A" w14:textId="67DC7D98" w:rsidR="00C932D8" w:rsidRPr="001D0630" w:rsidRDefault="00C932D8" w:rsidP="0081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340AE" w14:textId="77777777" w:rsidR="001D0630" w:rsidRPr="001D0630" w:rsidRDefault="001D0630" w:rsidP="001D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30">
              <w:rPr>
                <w:rFonts w:ascii="Times New Roman" w:hAnsi="Times New Roman" w:cs="Times New Roman"/>
                <w:sz w:val="24"/>
                <w:szCs w:val="24"/>
              </w:rPr>
              <w:t>L’Espagne est le 3éme producteur mondial de vin.</w:t>
            </w:r>
          </w:p>
          <w:p w14:paraId="1BE6CC95" w14:textId="77777777" w:rsidR="001D0630" w:rsidRPr="001D0630" w:rsidRDefault="001D0630" w:rsidP="0081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8E7B0" w14:textId="70B51D20" w:rsidR="00413B0F" w:rsidRPr="001D0630" w:rsidRDefault="00413B0F" w:rsidP="0041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Les meilleurs </w:t>
            </w:r>
            <w:r w:rsidR="009379D7" w:rsidRPr="001D0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vins </w:t>
            </w:r>
            <w:r w:rsidRPr="001D0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sont</w:t>
            </w:r>
            <w:r w:rsidRPr="001D0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5B3512C" w14:textId="77777777" w:rsidR="00413B0F" w:rsidRPr="001D0630" w:rsidRDefault="00413B0F" w:rsidP="00413B0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630">
              <w:rPr>
                <w:rFonts w:ascii="Times New Roman" w:hAnsi="Times New Roman" w:cs="Times New Roman"/>
                <w:sz w:val="24"/>
                <w:szCs w:val="24"/>
              </w:rPr>
              <w:t>Les Rioja,</w:t>
            </w:r>
          </w:p>
          <w:p w14:paraId="48937939" w14:textId="77777777" w:rsidR="00413B0F" w:rsidRPr="001D0630" w:rsidRDefault="00413B0F" w:rsidP="00413B0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630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1D0630">
              <w:rPr>
                <w:rFonts w:ascii="Times New Roman" w:hAnsi="Times New Roman" w:cs="Times New Roman"/>
                <w:sz w:val="24"/>
                <w:szCs w:val="24"/>
              </w:rPr>
              <w:t>Ribeira</w:t>
            </w:r>
            <w:proofErr w:type="spellEnd"/>
            <w:r w:rsidRPr="001D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630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proofErr w:type="spellEnd"/>
            <w:r w:rsidRPr="001D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630">
              <w:rPr>
                <w:rFonts w:ascii="Times New Roman" w:hAnsi="Times New Roman" w:cs="Times New Roman"/>
                <w:sz w:val="24"/>
                <w:szCs w:val="24"/>
              </w:rPr>
              <w:t>Duero</w:t>
            </w:r>
            <w:proofErr w:type="spellEnd"/>
            <w:r w:rsidRPr="001D06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927823" w14:textId="56326E27" w:rsidR="00413B0F" w:rsidRPr="001D0630" w:rsidRDefault="00413B0F" w:rsidP="00413B0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630">
              <w:rPr>
                <w:rFonts w:ascii="Times New Roman" w:hAnsi="Times New Roman" w:cs="Times New Roman"/>
                <w:sz w:val="24"/>
                <w:szCs w:val="24"/>
              </w:rPr>
              <w:t>Le Toro</w:t>
            </w:r>
          </w:p>
          <w:p w14:paraId="67B8A2AF" w14:textId="13A5C58D" w:rsidR="001D0630" w:rsidRPr="001D0630" w:rsidRDefault="001D0630" w:rsidP="001D0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2CBED" w14:textId="77777777" w:rsidR="001D0630" w:rsidRPr="001D0630" w:rsidRDefault="001D0630" w:rsidP="001D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30">
              <w:rPr>
                <w:rFonts w:ascii="Times New Roman" w:hAnsi="Times New Roman" w:cs="Times New Roman"/>
                <w:sz w:val="24"/>
                <w:szCs w:val="24"/>
              </w:rPr>
              <w:t>Ce soir, nous n’aurons que des Rioja avec des cépages noirs.</w:t>
            </w:r>
          </w:p>
          <w:p w14:paraId="7FE36FF8" w14:textId="0CAD3B5C" w:rsidR="00D809F9" w:rsidRPr="001D0630" w:rsidRDefault="00D809F9" w:rsidP="00D8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AE620" w14:textId="44F11B67" w:rsidR="00D809F9" w:rsidRPr="001D0630" w:rsidRDefault="00D809F9" w:rsidP="00D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 prix des Rioja</w:t>
            </w:r>
          </w:p>
          <w:p w14:paraId="4FE18B63" w14:textId="1B66F537" w:rsidR="00D809F9" w:rsidRPr="001D0630" w:rsidRDefault="00D809F9" w:rsidP="00D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30">
              <w:rPr>
                <w:rFonts w:ascii="Times New Roman" w:hAnsi="Times New Roman" w:cs="Times New Roman"/>
                <w:sz w:val="24"/>
                <w:szCs w:val="24"/>
              </w:rPr>
              <w:t xml:space="preserve">Ils vont de 5 à 6 </w:t>
            </w:r>
            <w:proofErr w:type="spellStart"/>
            <w:r w:rsidRPr="001D0630">
              <w:rPr>
                <w:rFonts w:ascii="Times New Roman" w:hAnsi="Times New Roman" w:cs="Times New Roman"/>
                <w:sz w:val="24"/>
                <w:szCs w:val="24"/>
              </w:rPr>
              <w:t>€uros</w:t>
            </w:r>
            <w:proofErr w:type="spellEnd"/>
            <w:r w:rsidRPr="001D0630">
              <w:rPr>
                <w:rFonts w:ascii="Times New Roman" w:hAnsi="Times New Roman" w:cs="Times New Roman"/>
                <w:sz w:val="24"/>
                <w:szCs w:val="24"/>
              </w:rPr>
              <w:t xml:space="preserve"> pour les </w:t>
            </w:r>
            <w:r w:rsidR="00AB1692" w:rsidRPr="001D0630">
              <w:rPr>
                <w:rFonts w:ascii="Times New Roman" w:hAnsi="Times New Roman" w:cs="Times New Roman"/>
                <w:sz w:val="24"/>
                <w:szCs w:val="24"/>
              </w:rPr>
              <w:t>plus récents,</w:t>
            </w:r>
          </w:p>
          <w:p w14:paraId="57D9F72D" w14:textId="47858B96" w:rsidR="00AB1692" w:rsidRPr="001D0630" w:rsidRDefault="00AB1692" w:rsidP="00D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30">
              <w:rPr>
                <w:rFonts w:ascii="Times New Roman" w:hAnsi="Times New Roman" w:cs="Times New Roman"/>
                <w:sz w:val="24"/>
                <w:szCs w:val="24"/>
              </w:rPr>
              <w:t xml:space="preserve">Ils s’envolent à 50 à 80 </w:t>
            </w:r>
            <w:proofErr w:type="spellStart"/>
            <w:r w:rsidRPr="001D0630">
              <w:rPr>
                <w:rFonts w:ascii="Times New Roman" w:hAnsi="Times New Roman" w:cs="Times New Roman"/>
                <w:sz w:val="24"/>
                <w:szCs w:val="24"/>
              </w:rPr>
              <w:t>€uros</w:t>
            </w:r>
            <w:proofErr w:type="spellEnd"/>
            <w:r w:rsidRPr="001D0630">
              <w:rPr>
                <w:rFonts w:ascii="Times New Roman" w:hAnsi="Times New Roman" w:cs="Times New Roman"/>
                <w:sz w:val="24"/>
                <w:szCs w:val="24"/>
              </w:rPr>
              <w:t xml:space="preserve"> pour des vins de 2014</w:t>
            </w:r>
          </w:p>
          <w:p w14:paraId="6948C624" w14:textId="27E64C50" w:rsidR="00C932D8" w:rsidRPr="001D0630" w:rsidRDefault="00C932D8" w:rsidP="00D8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A6EDB" w14:textId="28C0D1F8" w:rsidR="00C932D8" w:rsidRPr="001D0630" w:rsidRDefault="00C932D8" w:rsidP="00D809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 cépages des Rioja</w:t>
            </w:r>
          </w:p>
          <w:p w14:paraId="3D518894" w14:textId="77777777" w:rsidR="00C932D8" w:rsidRPr="001D0630" w:rsidRDefault="00C932D8" w:rsidP="00D809F9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D063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Les 7 cépages traditionnels sont : </w:t>
            </w:r>
          </w:p>
          <w:p w14:paraId="764DF642" w14:textId="67E9C4B7" w:rsidR="00C932D8" w:rsidRPr="001D0630" w:rsidRDefault="001D0630" w:rsidP="00C932D8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D063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</w:t>
            </w:r>
            <w:r w:rsidR="00C932D8" w:rsidRPr="001D063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our les noirs,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majoritairement </w:t>
            </w:r>
            <w:r w:rsidR="00C932D8" w:rsidRPr="001D063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le </w:t>
            </w:r>
            <w:proofErr w:type="spellStart"/>
            <w:r w:rsidR="00C932D8" w:rsidRPr="001D063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tempranillo</w:t>
            </w:r>
            <w:proofErr w:type="spellEnd"/>
            <w:r w:rsidR="00C932D8" w:rsidRPr="001D063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et en moindre pourcentage, </w:t>
            </w:r>
            <w:r w:rsidR="00C932D8" w:rsidRPr="001D063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le grenache noir, le </w:t>
            </w:r>
            <w:proofErr w:type="spellStart"/>
            <w:r w:rsidR="00C932D8" w:rsidRPr="001D063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mazuelo</w:t>
            </w:r>
            <w:proofErr w:type="spellEnd"/>
            <w:r w:rsidR="00C932D8" w:rsidRPr="001D063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le </w:t>
            </w:r>
            <w:proofErr w:type="spellStart"/>
            <w:r w:rsidR="00C932D8" w:rsidRPr="001D063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graciano</w:t>
            </w:r>
            <w:proofErr w:type="spellEnd"/>
            <w:r w:rsidR="00C932D8" w:rsidRPr="001D063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0843E95E" w14:textId="25D1FA80" w:rsidR="00C932D8" w:rsidRPr="001D0630" w:rsidRDefault="001D0630" w:rsidP="00C932D8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63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</w:t>
            </w:r>
            <w:r w:rsidR="00C932D8" w:rsidRPr="001D063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our les blancs, la </w:t>
            </w:r>
            <w:proofErr w:type="spellStart"/>
            <w:r w:rsidR="00C932D8" w:rsidRPr="001D063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viura</w:t>
            </w:r>
            <w:proofErr w:type="spellEnd"/>
            <w:r w:rsidR="00C932D8" w:rsidRPr="001D063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la </w:t>
            </w:r>
            <w:proofErr w:type="spellStart"/>
            <w:r w:rsidR="00C932D8" w:rsidRPr="001D063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malvesía</w:t>
            </w:r>
            <w:proofErr w:type="spellEnd"/>
            <w:r w:rsidR="00C932D8" w:rsidRPr="001D063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et le grenache blanc.</w:t>
            </w:r>
          </w:p>
          <w:p w14:paraId="67C233C9" w14:textId="5D612B43" w:rsidR="0072774E" w:rsidRPr="001D0630" w:rsidRDefault="0072774E" w:rsidP="0072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632E8" w14:textId="77777777" w:rsidR="00A71AB4" w:rsidRPr="001D0630" w:rsidRDefault="00A71AB4" w:rsidP="0072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58ABC" w14:textId="3D84146D" w:rsidR="00413B0F" w:rsidRPr="00413B0F" w:rsidRDefault="00413B0F" w:rsidP="00413B0F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14:paraId="52FB0289" w14:textId="77777777" w:rsidR="00811F06" w:rsidRDefault="00811F06">
            <w:r>
              <w:t xml:space="preserve">  </w:t>
            </w:r>
          </w:p>
          <w:p w14:paraId="16004B2D" w14:textId="77777777" w:rsidR="009A2C53" w:rsidRDefault="009A2C53" w:rsidP="00811F06">
            <w:pPr>
              <w:jc w:val="center"/>
              <w:rPr>
                <w:noProof/>
              </w:rPr>
            </w:pPr>
          </w:p>
          <w:p w14:paraId="508A7C4E" w14:textId="77777777" w:rsidR="009A2C53" w:rsidRDefault="009A2C53" w:rsidP="00811F06">
            <w:pPr>
              <w:jc w:val="center"/>
              <w:rPr>
                <w:noProof/>
              </w:rPr>
            </w:pPr>
          </w:p>
          <w:p w14:paraId="70BCD4EC" w14:textId="641C7239" w:rsidR="009845CE" w:rsidRPr="009A2C53" w:rsidRDefault="009845CE" w:rsidP="00811F0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A2C5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Le jeu consiste ce soir </w:t>
            </w:r>
            <w:r w:rsidR="00561D39" w:rsidRPr="009A2C5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pour chaque vins servis</w:t>
            </w:r>
            <w:r w:rsidRPr="009A2C5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 :</w:t>
            </w:r>
          </w:p>
          <w:p w14:paraId="3DB6652A" w14:textId="77777777" w:rsidR="00CB2161" w:rsidRDefault="00561D39" w:rsidP="00811F0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A2C5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 trouver l</w:t>
            </w:r>
            <w:r w:rsidR="009845CE" w:rsidRPr="009A2C5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’année, </w:t>
            </w:r>
            <w:r w:rsidRPr="009A2C5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le degré, le prix et donner une note</w:t>
            </w:r>
          </w:p>
          <w:p w14:paraId="2D26898C" w14:textId="45496DA7" w:rsidR="00561D39" w:rsidRPr="009A2C53" w:rsidRDefault="00CB2161" w:rsidP="00811F0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Ces vins seront servis dans l’ordre</w:t>
            </w:r>
            <w:r w:rsidR="00561D39" w:rsidRPr="009A2C5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  <w:p w14:paraId="3D7D6D55" w14:textId="73E21B70" w:rsidR="00561D39" w:rsidRPr="00004690" w:rsidRDefault="00561D39" w:rsidP="00811F0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44387DB" w14:textId="77777777" w:rsidR="009A2C53" w:rsidRPr="00004690" w:rsidRDefault="009A2C53" w:rsidP="00811F0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0F9968D" w14:textId="2E34CA2B" w:rsidR="00561D39" w:rsidRPr="009A2C53" w:rsidRDefault="00561D39" w:rsidP="00561D3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A2C5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BARON DE LAY CLUB PRIVADO</w:t>
            </w:r>
          </w:p>
          <w:p w14:paraId="0721944D" w14:textId="77777777" w:rsidR="00561D39" w:rsidRPr="009A2C53" w:rsidRDefault="00561D39" w:rsidP="00561D39">
            <w:pPr>
              <w:pStyle w:val="Paragraphedelist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2C53">
              <w:rPr>
                <w:rFonts w:ascii="Times New Roman" w:hAnsi="Times New Roman" w:cs="Times New Roman"/>
                <w:noProof/>
                <w:sz w:val="24"/>
                <w:szCs w:val="24"/>
              </w:rPr>
              <w:t>Aromes de fruits – Vin fin et élégant</w:t>
            </w:r>
          </w:p>
          <w:p w14:paraId="5D6A35A0" w14:textId="2450C8CD" w:rsidR="00561D39" w:rsidRDefault="00561D39" w:rsidP="00561D39">
            <w:pPr>
              <w:pStyle w:val="Paragraphedelist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A3436F1" w14:textId="77777777" w:rsidR="009A2C53" w:rsidRPr="009A2C53" w:rsidRDefault="009A2C53" w:rsidP="00561D39">
            <w:pPr>
              <w:pStyle w:val="Paragraphedelist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21F476A" w14:textId="616F9ED6" w:rsidR="00561D39" w:rsidRPr="009A2C53" w:rsidRDefault="00561D39" w:rsidP="00561D3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A2C5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RIOJA CRIANZA BODEGA BURGO VIEJO</w:t>
            </w:r>
          </w:p>
          <w:p w14:paraId="122D746D" w14:textId="28A0B139" w:rsidR="003804D8" w:rsidRPr="009A2C53" w:rsidRDefault="003804D8" w:rsidP="003804D8">
            <w:pPr>
              <w:pStyle w:val="Paragraphedelist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2C53">
              <w:rPr>
                <w:rFonts w:ascii="Times New Roman" w:hAnsi="Times New Roman" w:cs="Times New Roman"/>
                <w:noProof/>
                <w:sz w:val="24"/>
                <w:szCs w:val="24"/>
              </w:rPr>
              <w:t>Charnu et fruité belle robe de rubis profond</w:t>
            </w:r>
          </w:p>
          <w:p w14:paraId="5BDFDF34" w14:textId="2C479FC6" w:rsidR="003804D8" w:rsidRPr="009A2C53" w:rsidRDefault="003804D8" w:rsidP="00561D39">
            <w:pPr>
              <w:pStyle w:val="Paragraphedelist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2C53">
              <w:rPr>
                <w:rFonts w:ascii="Times New Roman" w:hAnsi="Times New Roman" w:cs="Times New Roman"/>
                <w:noProof/>
                <w:sz w:val="24"/>
                <w:szCs w:val="24"/>
              </w:rPr>
              <w:t>Aromes de griote, cassis, réglisse, légérement boisé et épicé</w:t>
            </w:r>
          </w:p>
          <w:p w14:paraId="3A3C909D" w14:textId="502C868E" w:rsidR="00561D39" w:rsidRDefault="00561D39" w:rsidP="00561D39">
            <w:pPr>
              <w:pStyle w:val="Paragraphedelist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732C89B" w14:textId="77777777" w:rsidR="009A2C53" w:rsidRPr="009A2C53" w:rsidRDefault="009A2C53" w:rsidP="00561D39">
            <w:pPr>
              <w:pStyle w:val="Paragraphedelist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4B2947E" w14:textId="561A3687" w:rsidR="003804D8" w:rsidRPr="009A2C53" w:rsidRDefault="003804D8" w:rsidP="003804D8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A2C5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BAI GORI</w:t>
            </w:r>
          </w:p>
          <w:p w14:paraId="7E9642B7" w14:textId="77777777" w:rsidR="003804D8" w:rsidRPr="009A2C53" w:rsidRDefault="003804D8" w:rsidP="003804D8">
            <w:pPr>
              <w:pStyle w:val="Paragraphedelist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2C53">
              <w:rPr>
                <w:rFonts w:ascii="Times New Roman" w:hAnsi="Times New Roman" w:cs="Times New Roman"/>
                <w:noProof/>
                <w:sz w:val="24"/>
                <w:szCs w:val="24"/>
              </w:rPr>
              <w:t>Aromes de cerise noire, épices et fruits noirs</w:t>
            </w:r>
          </w:p>
          <w:p w14:paraId="46AAC756" w14:textId="1D9D56BC" w:rsidR="003804D8" w:rsidRPr="009A2C53" w:rsidRDefault="003804D8" w:rsidP="003804D8">
            <w:pPr>
              <w:pStyle w:val="Paragraphedelist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2C53">
              <w:rPr>
                <w:rFonts w:ascii="Times New Roman" w:hAnsi="Times New Roman" w:cs="Times New Roman"/>
                <w:noProof/>
                <w:sz w:val="24"/>
                <w:szCs w:val="24"/>
              </w:rPr>
              <w:t>Belle longuer en bouche, élégant et soyeux</w:t>
            </w:r>
          </w:p>
          <w:p w14:paraId="38152FC2" w14:textId="5246C60A" w:rsidR="003804D8" w:rsidRDefault="003804D8" w:rsidP="003804D8">
            <w:pPr>
              <w:pStyle w:val="Paragraphedelist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0283E69" w14:textId="77777777" w:rsidR="009A2C53" w:rsidRPr="009A2C53" w:rsidRDefault="009A2C53" w:rsidP="003804D8">
            <w:pPr>
              <w:pStyle w:val="Paragraphedelist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350A8E1" w14:textId="77777777" w:rsidR="009A2C53" w:rsidRPr="00CB2161" w:rsidRDefault="003804D8" w:rsidP="003804D8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B216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</w:t>
            </w:r>
            <w:r w:rsidR="009A2C53" w:rsidRPr="00CB216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ARQUES DE RISCAL RESRVA</w:t>
            </w:r>
          </w:p>
          <w:p w14:paraId="75B8EA42" w14:textId="5C5515F5" w:rsidR="009A2C53" w:rsidRPr="009A2C53" w:rsidRDefault="009A2C53" w:rsidP="009A2C53">
            <w:pPr>
              <w:pStyle w:val="Paragraphedelist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2C53">
              <w:rPr>
                <w:rFonts w:ascii="Times New Roman" w:hAnsi="Times New Roman" w:cs="Times New Roman"/>
                <w:noProof/>
                <w:sz w:val="24"/>
                <w:szCs w:val="24"/>
              </w:rPr>
              <w:t>Aromes très fruités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A2C5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notes de réglisse, canelle et po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9A2C53">
              <w:rPr>
                <w:rFonts w:ascii="Times New Roman" w:hAnsi="Times New Roman" w:cs="Times New Roman"/>
                <w:noProof/>
                <w:sz w:val="24"/>
                <w:szCs w:val="24"/>
              </w:rPr>
              <w:t>vre noir</w:t>
            </w:r>
          </w:p>
          <w:p w14:paraId="1E6CAFE9" w14:textId="1D9D0A6E" w:rsidR="009845CE" w:rsidRDefault="009A2C53" w:rsidP="00004690">
            <w:pPr>
              <w:pStyle w:val="Paragraphedeliste"/>
              <w:rPr>
                <w:noProof/>
              </w:rPr>
            </w:pPr>
            <w:r w:rsidRPr="009A2C53">
              <w:rPr>
                <w:rFonts w:ascii="Times New Roman" w:hAnsi="Times New Roman" w:cs="Times New Roman"/>
                <w:noProof/>
                <w:sz w:val="24"/>
                <w:szCs w:val="24"/>
              </w:rPr>
              <w:t>Attaque fraiche avec finale longue et presisitante</w:t>
            </w:r>
            <w:r w:rsidR="003804D8" w:rsidRPr="009A2C5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561D39">
              <w:rPr>
                <w:noProof/>
              </w:rPr>
              <w:t xml:space="preserve">  </w:t>
            </w:r>
          </w:p>
          <w:p w14:paraId="42F23EF3" w14:textId="77777777" w:rsidR="009845CE" w:rsidRDefault="009845CE" w:rsidP="00811F06">
            <w:pPr>
              <w:jc w:val="center"/>
              <w:rPr>
                <w:noProof/>
              </w:rPr>
            </w:pPr>
          </w:p>
          <w:p w14:paraId="674983A3" w14:textId="77777777" w:rsidR="009845CE" w:rsidRDefault="009845CE" w:rsidP="009845CE"/>
          <w:p w14:paraId="4F3835B3" w14:textId="6E3E4E2A" w:rsidR="009845CE" w:rsidRDefault="009845CE" w:rsidP="009845CE"/>
        </w:tc>
      </w:tr>
    </w:tbl>
    <w:p w14:paraId="29029C12" w14:textId="77777777" w:rsidR="00E04965" w:rsidRPr="00DB7F6C" w:rsidRDefault="00E04965" w:rsidP="00E0496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B7F6C">
        <w:rPr>
          <w:rFonts w:ascii="Times New Roman" w:hAnsi="Times New Roman" w:cs="Times New Roman"/>
          <w:b/>
          <w:bCs/>
          <w:sz w:val="48"/>
          <w:szCs w:val="48"/>
        </w:rPr>
        <w:lastRenderedPageBreak/>
        <w:t>Le Cep BAULOIS</w:t>
      </w:r>
    </w:p>
    <w:p w14:paraId="642A2113" w14:textId="40AB8575" w:rsidR="00E04965" w:rsidRDefault="00E04965" w:rsidP="00E04965">
      <w:pPr>
        <w:jc w:val="center"/>
        <w:rPr>
          <w:rFonts w:ascii="Times New Roman" w:hAnsi="Times New Roman" w:cs="Times New Roman"/>
          <w:sz w:val="48"/>
          <w:szCs w:val="48"/>
        </w:rPr>
      </w:pPr>
      <w:r w:rsidRPr="00DB7F6C">
        <w:rPr>
          <w:rFonts w:ascii="Times New Roman" w:hAnsi="Times New Roman" w:cs="Times New Roman"/>
          <w:sz w:val="48"/>
          <w:szCs w:val="48"/>
        </w:rPr>
        <w:t xml:space="preserve">Réunion du </w:t>
      </w:r>
      <w:r w:rsidR="00416DBC">
        <w:rPr>
          <w:rFonts w:ascii="Times New Roman" w:hAnsi="Times New Roman" w:cs="Times New Roman"/>
          <w:sz w:val="48"/>
          <w:szCs w:val="48"/>
        </w:rPr>
        <w:t>20 janvier</w:t>
      </w:r>
      <w:r w:rsidRPr="00DB7F6C">
        <w:rPr>
          <w:rFonts w:ascii="Times New Roman" w:hAnsi="Times New Roman" w:cs="Times New Roman"/>
          <w:sz w:val="48"/>
          <w:szCs w:val="48"/>
        </w:rPr>
        <w:t xml:space="preserve"> 2021</w:t>
      </w:r>
    </w:p>
    <w:p w14:paraId="0F2BADA7" w14:textId="77777777" w:rsidR="000F5C0B" w:rsidRPr="000F5C0B" w:rsidRDefault="000F5C0B" w:rsidP="00E04965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50C34A1D" w14:textId="4771CC15" w:rsidR="004360D0" w:rsidRPr="00416DBC" w:rsidRDefault="00416DBC" w:rsidP="004360D0">
      <w:pPr>
        <w:jc w:val="center"/>
        <w:rPr>
          <w:rFonts w:ascii="Times New Roman" w:eastAsiaTheme="minorEastAsia" w:hAnsi="Times New Roman" w:cs="Times New Roman"/>
          <w:noProof/>
          <w:sz w:val="48"/>
          <w:szCs w:val="48"/>
          <w:lang w:eastAsia="fr-FR"/>
        </w:rPr>
      </w:pPr>
      <w:r w:rsidRPr="00416DBC">
        <w:rPr>
          <w:rFonts w:ascii="Times New Roman" w:eastAsiaTheme="minorEastAsia" w:hAnsi="Times New Roman" w:cs="Times New Roman"/>
          <w:noProof/>
          <w:sz w:val="48"/>
          <w:szCs w:val="48"/>
          <w:lang w:eastAsia="fr-FR"/>
        </w:rPr>
        <w:t>Les Années de récolte des vins présentés</w:t>
      </w:r>
    </w:p>
    <w:p w14:paraId="76217DFC" w14:textId="77777777" w:rsidR="00E04965" w:rsidRPr="000F4DE7" w:rsidRDefault="00E04965" w:rsidP="00E049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4111"/>
        <w:gridCol w:w="2551"/>
        <w:gridCol w:w="1559"/>
        <w:gridCol w:w="2092"/>
      </w:tblGrid>
      <w:tr w:rsidR="00207AAC" w14:paraId="33D7A24E" w14:textId="77777777" w:rsidTr="000F5C0B">
        <w:tc>
          <w:tcPr>
            <w:tcW w:w="1555" w:type="dxa"/>
          </w:tcPr>
          <w:p w14:paraId="7C16C6C4" w14:textId="1783E4FC" w:rsidR="00E04965" w:rsidRDefault="00E04965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126" w:type="dxa"/>
          </w:tcPr>
          <w:p w14:paraId="10D434FB" w14:textId="3E461812" w:rsidR="00146AFA" w:rsidRDefault="00416DBC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Années de récoltes</w:t>
            </w:r>
          </w:p>
        </w:tc>
        <w:tc>
          <w:tcPr>
            <w:tcW w:w="4111" w:type="dxa"/>
          </w:tcPr>
          <w:p w14:paraId="14FC863A" w14:textId="77777777" w:rsidR="000A691E" w:rsidRDefault="004360D0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Arome</w:t>
            </w:r>
            <w:r w:rsidR="00D04CA7">
              <w:rPr>
                <w:rFonts w:ascii="Times New Roman" w:hAnsi="Times New Roman" w:cs="Times New Roman"/>
                <w:sz w:val="48"/>
                <w:szCs w:val="48"/>
              </w:rPr>
              <w:t>s</w:t>
            </w:r>
          </w:p>
          <w:p w14:paraId="38014AB0" w14:textId="223A7AAA" w:rsidR="00E04965" w:rsidRDefault="00004690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dominants</w:t>
            </w:r>
          </w:p>
        </w:tc>
        <w:tc>
          <w:tcPr>
            <w:tcW w:w="2551" w:type="dxa"/>
          </w:tcPr>
          <w:p w14:paraId="642830A2" w14:textId="77777777" w:rsidR="00E04965" w:rsidRDefault="004360D0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Degré</w:t>
            </w:r>
          </w:p>
          <w:p w14:paraId="249B230C" w14:textId="74A8D015" w:rsidR="004360D0" w:rsidRDefault="004360D0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Gay-Lussac</w:t>
            </w:r>
          </w:p>
        </w:tc>
        <w:tc>
          <w:tcPr>
            <w:tcW w:w="1559" w:type="dxa"/>
          </w:tcPr>
          <w:p w14:paraId="6E9C466B" w14:textId="06F052E0" w:rsidR="00E04965" w:rsidRDefault="00146AFA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Votre Note</w:t>
            </w:r>
          </w:p>
        </w:tc>
        <w:tc>
          <w:tcPr>
            <w:tcW w:w="2092" w:type="dxa"/>
          </w:tcPr>
          <w:p w14:paraId="7C466683" w14:textId="71D919B8" w:rsidR="00146AFA" w:rsidRDefault="00CD05E6" w:rsidP="00CD05E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Le vrai </w:t>
            </w:r>
            <w:r w:rsidR="00146AFA">
              <w:rPr>
                <w:rFonts w:ascii="Times New Roman" w:hAnsi="Times New Roman" w:cs="Times New Roman"/>
                <w:sz w:val="48"/>
                <w:szCs w:val="48"/>
              </w:rPr>
              <w:t>Prix</w:t>
            </w:r>
          </w:p>
        </w:tc>
      </w:tr>
      <w:tr w:rsidR="00207AAC" w14:paraId="609D0C47" w14:textId="77777777" w:rsidTr="000F5C0B">
        <w:tc>
          <w:tcPr>
            <w:tcW w:w="1555" w:type="dxa"/>
          </w:tcPr>
          <w:p w14:paraId="4723DF2B" w14:textId="3E07451A" w:rsidR="00385D15" w:rsidRDefault="00385D15" w:rsidP="00A058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Vin 1</w:t>
            </w:r>
          </w:p>
        </w:tc>
        <w:tc>
          <w:tcPr>
            <w:tcW w:w="2126" w:type="dxa"/>
          </w:tcPr>
          <w:p w14:paraId="46354339" w14:textId="5E3E6AC2" w:rsidR="00385D15" w:rsidRDefault="000F5C0B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2019</w:t>
            </w:r>
          </w:p>
        </w:tc>
        <w:tc>
          <w:tcPr>
            <w:tcW w:w="4111" w:type="dxa"/>
          </w:tcPr>
          <w:p w14:paraId="76090EF1" w14:textId="02D3D535" w:rsidR="00D04CA7" w:rsidRPr="00D1157C" w:rsidRDefault="00D1157C" w:rsidP="00D115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1157C">
              <w:rPr>
                <w:rFonts w:ascii="Times New Roman" w:hAnsi="Times New Roman" w:cs="Times New Roman"/>
                <w:noProof/>
                <w:sz w:val="36"/>
                <w:szCs w:val="36"/>
              </w:rPr>
              <w:t xml:space="preserve">Aromes de fruits </w:t>
            </w:r>
          </w:p>
          <w:p w14:paraId="0460A9F1" w14:textId="0019BA34" w:rsidR="000F5C0B" w:rsidRPr="00D1157C" w:rsidRDefault="000F5C0B" w:rsidP="00E049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</w:tcPr>
          <w:p w14:paraId="0B6439ED" w14:textId="08A20074" w:rsidR="00385D15" w:rsidRDefault="000F5C0B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14,5</w:t>
            </w:r>
          </w:p>
        </w:tc>
        <w:tc>
          <w:tcPr>
            <w:tcW w:w="1559" w:type="dxa"/>
          </w:tcPr>
          <w:p w14:paraId="1F0EF57E" w14:textId="71BFBAF0" w:rsidR="00385D15" w:rsidRDefault="000F5C0B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11</w:t>
            </w:r>
          </w:p>
        </w:tc>
        <w:tc>
          <w:tcPr>
            <w:tcW w:w="2092" w:type="dxa"/>
          </w:tcPr>
          <w:p w14:paraId="1BECA5B0" w14:textId="228F721D" w:rsidR="00385D15" w:rsidRDefault="000F5C0B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6,75</w:t>
            </w:r>
          </w:p>
        </w:tc>
      </w:tr>
      <w:tr w:rsidR="00207AAC" w14:paraId="53B4F6A9" w14:textId="77777777" w:rsidTr="000F5C0B">
        <w:tc>
          <w:tcPr>
            <w:tcW w:w="1555" w:type="dxa"/>
          </w:tcPr>
          <w:p w14:paraId="727A67C5" w14:textId="37F2D767" w:rsidR="00E04965" w:rsidRDefault="00E04965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Vin 2</w:t>
            </w:r>
          </w:p>
        </w:tc>
        <w:tc>
          <w:tcPr>
            <w:tcW w:w="2126" w:type="dxa"/>
          </w:tcPr>
          <w:p w14:paraId="5CEBDDCF" w14:textId="0FEE3B72" w:rsidR="00E04965" w:rsidRDefault="000F5C0B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2018</w:t>
            </w:r>
          </w:p>
        </w:tc>
        <w:tc>
          <w:tcPr>
            <w:tcW w:w="4111" w:type="dxa"/>
          </w:tcPr>
          <w:p w14:paraId="5FA9481B" w14:textId="6631961D" w:rsidR="00D1157C" w:rsidRPr="00D1157C" w:rsidRDefault="00D1157C" w:rsidP="00D115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1157C">
              <w:rPr>
                <w:rFonts w:ascii="Times New Roman" w:hAnsi="Times New Roman" w:cs="Times New Roman"/>
                <w:noProof/>
                <w:sz w:val="36"/>
                <w:szCs w:val="36"/>
              </w:rPr>
              <w:t>Aromes de griote, cassis, réglisse, légérement boisé et épicé.</w:t>
            </w:r>
          </w:p>
        </w:tc>
        <w:tc>
          <w:tcPr>
            <w:tcW w:w="2551" w:type="dxa"/>
          </w:tcPr>
          <w:p w14:paraId="7C4021F3" w14:textId="7CD7F1A8" w:rsidR="00E04965" w:rsidRDefault="000F5C0B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13,5</w:t>
            </w:r>
          </w:p>
        </w:tc>
        <w:tc>
          <w:tcPr>
            <w:tcW w:w="1559" w:type="dxa"/>
          </w:tcPr>
          <w:p w14:paraId="436367EE" w14:textId="5E7C8056" w:rsidR="00E04965" w:rsidRDefault="000F5C0B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13</w:t>
            </w:r>
          </w:p>
        </w:tc>
        <w:tc>
          <w:tcPr>
            <w:tcW w:w="2092" w:type="dxa"/>
          </w:tcPr>
          <w:p w14:paraId="5796EAA7" w14:textId="672CA8FE" w:rsidR="00E04965" w:rsidRDefault="000F5C0B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6,70</w:t>
            </w:r>
          </w:p>
        </w:tc>
      </w:tr>
      <w:tr w:rsidR="00207AAC" w14:paraId="2CD26F60" w14:textId="77777777" w:rsidTr="000F5C0B">
        <w:tc>
          <w:tcPr>
            <w:tcW w:w="1555" w:type="dxa"/>
          </w:tcPr>
          <w:p w14:paraId="6067A41C" w14:textId="72AD38D8" w:rsidR="00E04965" w:rsidRDefault="00E04965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Vin 3</w:t>
            </w:r>
          </w:p>
        </w:tc>
        <w:tc>
          <w:tcPr>
            <w:tcW w:w="2126" w:type="dxa"/>
          </w:tcPr>
          <w:p w14:paraId="030FA389" w14:textId="504F8540" w:rsidR="00E04965" w:rsidRDefault="000F5C0B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2017</w:t>
            </w:r>
          </w:p>
        </w:tc>
        <w:tc>
          <w:tcPr>
            <w:tcW w:w="4111" w:type="dxa"/>
          </w:tcPr>
          <w:p w14:paraId="0476336D" w14:textId="01136710" w:rsidR="00D04CA7" w:rsidRPr="00D1157C" w:rsidRDefault="00D1157C" w:rsidP="00D115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1157C">
              <w:rPr>
                <w:rFonts w:ascii="Times New Roman" w:hAnsi="Times New Roman" w:cs="Times New Roman"/>
                <w:noProof/>
                <w:sz w:val="36"/>
                <w:szCs w:val="36"/>
              </w:rPr>
              <w:t>Aromes de cerise noire, épices et fruits noirs</w:t>
            </w:r>
          </w:p>
          <w:p w14:paraId="0A017EB0" w14:textId="620211EA" w:rsidR="000F5C0B" w:rsidRPr="00D1157C" w:rsidRDefault="000F5C0B" w:rsidP="00E049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</w:tcPr>
          <w:p w14:paraId="7665D717" w14:textId="3A35428B" w:rsidR="00E04965" w:rsidRDefault="000F5C0B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14,5</w:t>
            </w:r>
          </w:p>
        </w:tc>
        <w:tc>
          <w:tcPr>
            <w:tcW w:w="1559" w:type="dxa"/>
          </w:tcPr>
          <w:p w14:paraId="3BF9842F" w14:textId="6421CD79" w:rsidR="00E04965" w:rsidRDefault="000F5C0B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14</w:t>
            </w:r>
          </w:p>
        </w:tc>
        <w:tc>
          <w:tcPr>
            <w:tcW w:w="2092" w:type="dxa"/>
          </w:tcPr>
          <w:p w14:paraId="6E50CCEC" w14:textId="555357D4" w:rsidR="00E04965" w:rsidRDefault="000F5C0B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12,65</w:t>
            </w:r>
          </w:p>
        </w:tc>
      </w:tr>
      <w:tr w:rsidR="00207AAC" w14:paraId="015F6032" w14:textId="77777777" w:rsidTr="000F5C0B">
        <w:tc>
          <w:tcPr>
            <w:tcW w:w="1555" w:type="dxa"/>
          </w:tcPr>
          <w:p w14:paraId="2007703F" w14:textId="7A6ABDDC" w:rsidR="00385D15" w:rsidRDefault="00E04965" w:rsidP="00385D1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Vin 4</w:t>
            </w:r>
          </w:p>
        </w:tc>
        <w:tc>
          <w:tcPr>
            <w:tcW w:w="2126" w:type="dxa"/>
          </w:tcPr>
          <w:p w14:paraId="5869E778" w14:textId="06234FEA" w:rsidR="00E04965" w:rsidRDefault="000F5C0B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2019</w:t>
            </w:r>
          </w:p>
        </w:tc>
        <w:tc>
          <w:tcPr>
            <w:tcW w:w="4111" w:type="dxa"/>
          </w:tcPr>
          <w:p w14:paraId="1347B305" w14:textId="1047B7DA" w:rsidR="00D04CA7" w:rsidRPr="00D1157C" w:rsidRDefault="00D1157C" w:rsidP="00D1157C">
            <w:pPr>
              <w:tabs>
                <w:tab w:val="left" w:pos="14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D1157C">
              <w:rPr>
                <w:rFonts w:ascii="Times New Roman" w:hAnsi="Times New Roman" w:cs="Times New Roman"/>
                <w:noProof/>
                <w:sz w:val="36"/>
                <w:szCs w:val="36"/>
              </w:rPr>
              <w:t>Aromes très fruités, notes de réglisse, canelle et poivre noir</w:t>
            </w:r>
          </w:p>
          <w:p w14:paraId="71E1C47A" w14:textId="459F81E9" w:rsidR="000F5C0B" w:rsidRPr="00D1157C" w:rsidRDefault="000F5C0B" w:rsidP="00E049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</w:tcPr>
          <w:p w14:paraId="7D3B6D02" w14:textId="39222383" w:rsidR="00E04965" w:rsidRDefault="000F5C0B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14</w:t>
            </w:r>
          </w:p>
        </w:tc>
        <w:tc>
          <w:tcPr>
            <w:tcW w:w="1559" w:type="dxa"/>
          </w:tcPr>
          <w:p w14:paraId="6BD1ED1F" w14:textId="1900F4B3" w:rsidR="00E04965" w:rsidRDefault="000F5C0B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15</w:t>
            </w:r>
          </w:p>
        </w:tc>
        <w:tc>
          <w:tcPr>
            <w:tcW w:w="2092" w:type="dxa"/>
          </w:tcPr>
          <w:p w14:paraId="6F82A0CA" w14:textId="1214D84E" w:rsidR="00E04965" w:rsidRDefault="000F5C0B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18,24</w:t>
            </w:r>
          </w:p>
        </w:tc>
      </w:tr>
    </w:tbl>
    <w:p w14:paraId="349CD810" w14:textId="72382E88" w:rsidR="00426C55" w:rsidRDefault="00426C55" w:rsidP="000F5C0B"/>
    <w:p w14:paraId="12A01E34" w14:textId="12489FF4" w:rsidR="00426C55" w:rsidRDefault="00426C55" w:rsidP="00426C55">
      <w:pPr>
        <w:jc w:val="center"/>
        <w:rPr>
          <w:rFonts w:ascii="Times New Roman" w:hAnsi="Times New Roman" w:cs="Times New Roman"/>
          <w:sz w:val="48"/>
          <w:szCs w:val="48"/>
        </w:rPr>
      </w:pPr>
      <w:r>
        <w:br w:type="page"/>
      </w:r>
      <w:r>
        <w:rPr>
          <w:rFonts w:ascii="Times New Roman" w:hAnsi="Times New Roman" w:cs="Times New Roman"/>
          <w:sz w:val="48"/>
          <w:szCs w:val="48"/>
        </w:rPr>
        <w:lastRenderedPageBreak/>
        <w:t>Soirée du 20/01/2022</w:t>
      </w:r>
    </w:p>
    <w:p w14:paraId="23B37B72" w14:textId="77777777" w:rsidR="00426C55" w:rsidRDefault="00426C55" w:rsidP="00426C55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Hlk93568755"/>
      <w:r>
        <w:rPr>
          <w:rFonts w:ascii="Times New Roman" w:hAnsi="Times New Roman" w:cs="Times New Roman"/>
          <w:sz w:val="48"/>
          <w:szCs w:val="48"/>
        </w:rPr>
        <w:t>Les RIOJA</w:t>
      </w:r>
    </w:p>
    <w:p w14:paraId="379393FD" w14:textId="77777777" w:rsidR="00426C55" w:rsidRDefault="00426C55" w:rsidP="00426C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A12701" w14:textId="77777777" w:rsidR="00426C55" w:rsidRDefault="00426C55" w:rsidP="00426C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621FE3" w14:textId="77777777" w:rsidR="00426C55" w:rsidRDefault="00426C55" w:rsidP="00426C55">
      <w:pPr>
        <w:pStyle w:val="Titre1"/>
        <w:shd w:val="clear" w:color="auto" w:fill="FFFFFF"/>
        <w:spacing w:before="0" w:beforeAutospacing="0" w:after="0" w:afterAutospacing="0"/>
        <w:rPr>
          <w:color w:val="000000"/>
          <w:spacing w:val="5"/>
          <w:sz w:val="24"/>
          <w:szCs w:val="24"/>
        </w:rPr>
      </w:pPr>
      <w:r>
        <w:rPr>
          <w:caps/>
          <w:color w:val="000000"/>
          <w:sz w:val="24"/>
          <w:szCs w:val="24"/>
        </w:rPr>
        <w:t xml:space="preserve">Vin N° 1 - BARON DE LAY CLUB PRIVADO - 2019 - </w:t>
      </w:r>
      <w:r>
        <w:rPr>
          <w:color w:val="000000"/>
          <w:spacing w:val="5"/>
          <w:sz w:val="24"/>
          <w:szCs w:val="24"/>
        </w:rPr>
        <w:t xml:space="preserve">Rioja D.O. Espagne  </w:t>
      </w:r>
    </w:p>
    <w:p w14:paraId="776E2F16" w14:textId="77777777" w:rsidR="00426C55" w:rsidRDefault="00426C55" w:rsidP="00426C55">
      <w:pPr>
        <w:pStyle w:val="Titre1"/>
        <w:shd w:val="clear" w:color="auto" w:fill="FFFFFF"/>
        <w:spacing w:before="0" w:beforeAutospacing="0" w:after="0" w:afterAutospacing="0"/>
        <w:rPr>
          <w:b w:val="0"/>
          <w:bCs w:val="0"/>
          <w:color w:val="212529"/>
          <w:spacing w:val="5"/>
          <w:sz w:val="24"/>
          <w:szCs w:val="24"/>
          <w:shd w:val="clear" w:color="auto" w:fill="FFFFFF"/>
        </w:rPr>
      </w:pPr>
      <w:r>
        <w:rPr>
          <w:b w:val="0"/>
          <w:bCs w:val="0"/>
          <w:color w:val="000000"/>
          <w:spacing w:val="5"/>
          <w:sz w:val="24"/>
          <w:szCs w:val="24"/>
        </w:rPr>
        <w:t xml:space="preserve">Cépages : </w:t>
      </w:r>
      <w:r>
        <w:rPr>
          <w:b w:val="0"/>
          <w:bCs w:val="0"/>
          <w:color w:val="212529"/>
          <w:spacing w:val="5"/>
          <w:sz w:val="24"/>
          <w:szCs w:val="24"/>
          <w:shd w:val="clear" w:color="auto" w:fill="FFFFFF"/>
        </w:rPr>
        <w:t xml:space="preserve">Grenache, </w:t>
      </w:r>
      <w:proofErr w:type="spellStart"/>
      <w:r>
        <w:rPr>
          <w:b w:val="0"/>
          <w:bCs w:val="0"/>
          <w:color w:val="212529"/>
          <w:spacing w:val="5"/>
          <w:sz w:val="24"/>
          <w:szCs w:val="24"/>
          <w:shd w:val="clear" w:color="auto" w:fill="FFFFFF"/>
        </w:rPr>
        <w:t>Tempranillo</w:t>
      </w:r>
      <w:proofErr w:type="spellEnd"/>
      <w:r>
        <w:rPr>
          <w:b w:val="0"/>
          <w:bCs w:val="0"/>
          <w:color w:val="212529"/>
          <w:spacing w:val="5"/>
          <w:sz w:val="24"/>
          <w:szCs w:val="24"/>
          <w:shd w:val="clear" w:color="auto" w:fill="FFFFFF"/>
        </w:rPr>
        <w:t xml:space="preserve"> </w:t>
      </w:r>
    </w:p>
    <w:p w14:paraId="59116736" w14:textId="77777777" w:rsidR="00426C55" w:rsidRDefault="00426C55" w:rsidP="00426C55">
      <w:pPr>
        <w:pStyle w:val="Titre1"/>
        <w:shd w:val="clear" w:color="auto" w:fill="FFFFFF"/>
        <w:spacing w:before="0" w:beforeAutospacing="0" w:after="0" w:afterAutospacing="0"/>
        <w:rPr>
          <w:b w:val="0"/>
          <w:bCs w:val="0"/>
          <w:color w:val="212529"/>
          <w:spacing w:val="5"/>
          <w:sz w:val="24"/>
          <w:szCs w:val="24"/>
          <w:shd w:val="clear" w:color="auto" w:fill="FFFFFF"/>
        </w:rPr>
      </w:pPr>
      <w:r>
        <w:rPr>
          <w:b w:val="0"/>
          <w:bCs w:val="0"/>
          <w:color w:val="212529"/>
          <w:spacing w:val="5"/>
          <w:sz w:val="24"/>
          <w:szCs w:val="24"/>
          <w:shd w:val="clear" w:color="auto" w:fill="FFFFFF"/>
        </w:rPr>
        <w:t>Aromes : Sur le fruit, fin et élégant.</w:t>
      </w:r>
    </w:p>
    <w:p w14:paraId="0BB16527" w14:textId="77777777" w:rsidR="00426C55" w:rsidRDefault="00426C55" w:rsidP="00426C55">
      <w:pPr>
        <w:pStyle w:val="Titre1"/>
        <w:shd w:val="clear" w:color="auto" w:fill="FFFFFF"/>
        <w:spacing w:before="0" w:beforeAutospacing="0" w:after="0" w:afterAutospacing="0"/>
        <w:rPr>
          <w:b w:val="0"/>
          <w:bCs w:val="0"/>
          <w:color w:val="212529"/>
          <w:spacing w:val="5"/>
          <w:sz w:val="24"/>
          <w:szCs w:val="24"/>
          <w:shd w:val="clear" w:color="auto" w:fill="FFFFFF"/>
        </w:rPr>
      </w:pPr>
      <w:r>
        <w:rPr>
          <w:b w:val="0"/>
          <w:bCs w:val="0"/>
          <w:color w:val="212529"/>
          <w:spacing w:val="5"/>
          <w:sz w:val="24"/>
          <w:szCs w:val="24"/>
          <w:shd w:val="clear" w:color="auto" w:fill="FFFFFF"/>
        </w:rPr>
        <w:t>Dégustation : Nez fruité.</w:t>
      </w:r>
    </w:p>
    <w:p w14:paraId="2F82372D" w14:textId="77777777" w:rsidR="00426C55" w:rsidRDefault="00426C55" w:rsidP="00426C55">
      <w:pPr>
        <w:pStyle w:val="Titre1"/>
        <w:shd w:val="clear" w:color="auto" w:fill="FFFFFF"/>
        <w:spacing w:before="0" w:beforeAutospacing="0" w:after="0" w:afterAutospacing="0"/>
        <w:rPr>
          <w:b w:val="0"/>
          <w:bCs w:val="0"/>
          <w:color w:val="212529"/>
          <w:spacing w:val="5"/>
          <w:sz w:val="24"/>
          <w:szCs w:val="24"/>
          <w:shd w:val="clear" w:color="auto" w:fill="FFFFFF"/>
        </w:rPr>
      </w:pPr>
      <w:r>
        <w:rPr>
          <w:b w:val="0"/>
          <w:bCs w:val="0"/>
          <w:color w:val="212529"/>
          <w:spacing w:val="5"/>
          <w:sz w:val="24"/>
          <w:szCs w:val="24"/>
          <w:shd w:val="clear" w:color="auto" w:fill="FFFFFF"/>
        </w:rPr>
        <w:t>Accords mets et vins : Apéritifs, Charcuteries, Viandes rouges</w:t>
      </w:r>
    </w:p>
    <w:p w14:paraId="318B810E" w14:textId="77777777" w:rsidR="00426C55" w:rsidRDefault="00426C55" w:rsidP="00426C55">
      <w:pPr>
        <w:pStyle w:val="Titre1"/>
        <w:shd w:val="clear" w:color="auto" w:fill="FFFFFF"/>
        <w:spacing w:before="0" w:beforeAutospacing="0" w:after="0" w:afterAutospacing="0"/>
        <w:rPr>
          <w:b w:val="0"/>
          <w:bCs w:val="0"/>
          <w:color w:val="212529"/>
          <w:spacing w:val="5"/>
          <w:sz w:val="24"/>
          <w:szCs w:val="24"/>
          <w:shd w:val="clear" w:color="auto" w:fill="FFFFFF"/>
        </w:rPr>
      </w:pPr>
      <w:r>
        <w:rPr>
          <w:b w:val="0"/>
          <w:bCs w:val="0"/>
          <w:color w:val="212529"/>
          <w:spacing w:val="5"/>
          <w:sz w:val="24"/>
          <w:szCs w:val="24"/>
          <w:shd w:val="clear" w:color="auto" w:fill="FFFFFF"/>
        </w:rPr>
        <w:t>Potentiel de garde : A boire dès maintenant et jusqu’en 2023</w:t>
      </w:r>
    </w:p>
    <w:p w14:paraId="4FE2C968" w14:textId="77777777" w:rsidR="00426C55" w:rsidRDefault="00426C55" w:rsidP="00426C55">
      <w:pPr>
        <w:pStyle w:val="Titre1"/>
        <w:shd w:val="clear" w:color="auto" w:fill="FFFFFF"/>
        <w:spacing w:before="0" w:beforeAutospacing="0" w:after="0" w:afterAutospacing="0"/>
        <w:rPr>
          <w:color w:val="212529"/>
          <w:spacing w:val="5"/>
          <w:sz w:val="24"/>
          <w:szCs w:val="24"/>
          <w:shd w:val="clear" w:color="auto" w:fill="FFFFFF"/>
        </w:rPr>
      </w:pPr>
      <w:r>
        <w:rPr>
          <w:color w:val="212529"/>
          <w:spacing w:val="5"/>
          <w:sz w:val="24"/>
          <w:szCs w:val="24"/>
          <w:shd w:val="clear" w:color="auto" w:fill="FFFFFF"/>
        </w:rPr>
        <w:t>2019 - 14,5° - Prix 6,75 € chez Leclerc Guérande internet - Noté : 8/10</w:t>
      </w:r>
    </w:p>
    <w:p w14:paraId="4A557405" w14:textId="77777777" w:rsidR="00426C55" w:rsidRDefault="00426C55" w:rsidP="00426C55">
      <w:pPr>
        <w:pStyle w:val="Titre1"/>
        <w:shd w:val="clear" w:color="auto" w:fill="FFFFFF"/>
        <w:spacing w:before="0" w:beforeAutospacing="0" w:after="0" w:afterAutospacing="0"/>
        <w:rPr>
          <w:color w:val="212529"/>
          <w:spacing w:val="5"/>
          <w:sz w:val="24"/>
          <w:szCs w:val="24"/>
          <w:shd w:val="clear" w:color="auto" w:fill="FFFFFF"/>
        </w:rPr>
      </w:pPr>
    </w:p>
    <w:p w14:paraId="4B50CA78" w14:textId="77777777" w:rsidR="00426C55" w:rsidRDefault="00426C55" w:rsidP="00426C55">
      <w:pPr>
        <w:pStyle w:val="Titre1"/>
        <w:shd w:val="clear" w:color="auto" w:fill="FFFFFF"/>
        <w:spacing w:before="0" w:beforeAutospacing="0" w:after="0" w:afterAutospacing="0"/>
        <w:rPr>
          <w:color w:val="212529"/>
          <w:spacing w:val="5"/>
          <w:sz w:val="24"/>
          <w:szCs w:val="24"/>
          <w:shd w:val="clear" w:color="auto" w:fill="FFFFFF"/>
        </w:rPr>
      </w:pPr>
    </w:p>
    <w:p w14:paraId="75743196" w14:textId="77777777" w:rsidR="00426C55" w:rsidRDefault="00426C55" w:rsidP="00426C55">
      <w:pPr>
        <w:pStyle w:val="Titre1"/>
        <w:shd w:val="clear" w:color="auto" w:fill="FFFFFF"/>
        <w:spacing w:before="0" w:beforeAutospacing="0" w:after="0" w:afterAutospacing="0"/>
        <w:rPr>
          <w:color w:val="222222"/>
          <w:sz w:val="24"/>
          <w:szCs w:val="24"/>
          <w:shd w:val="clear" w:color="auto" w:fill="FFFFFF"/>
        </w:rPr>
      </w:pPr>
      <w:r>
        <w:rPr>
          <w:color w:val="212529"/>
          <w:spacing w:val="5"/>
          <w:sz w:val="24"/>
          <w:szCs w:val="24"/>
          <w:shd w:val="clear" w:color="auto" w:fill="FFFFFF"/>
        </w:rPr>
        <w:t xml:space="preserve">Vin N° 2 - </w:t>
      </w:r>
      <w:r>
        <w:rPr>
          <w:color w:val="222222"/>
          <w:sz w:val="24"/>
          <w:szCs w:val="24"/>
          <w:shd w:val="clear" w:color="auto" w:fill="FFFFFF"/>
        </w:rPr>
        <w:t>RIOJA CRIANZA BODEGAS BURGO VIEJO - 2018</w:t>
      </w:r>
      <w:r>
        <w:rPr>
          <w:color w:val="000000"/>
          <w:spacing w:val="5"/>
          <w:sz w:val="24"/>
          <w:szCs w:val="24"/>
        </w:rPr>
        <w:t xml:space="preserve"> - Rioja D.O. Espagne  </w:t>
      </w:r>
    </w:p>
    <w:p w14:paraId="059F3916" w14:textId="77777777" w:rsidR="00426C55" w:rsidRDefault="00426C55" w:rsidP="00426C55">
      <w:pPr>
        <w:pStyle w:val="Titre1"/>
        <w:spacing w:before="0" w:beforeAutospacing="0" w:after="0" w:afterAutospacing="0"/>
        <w:rPr>
          <w:b w:val="0"/>
          <w:bCs w:val="0"/>
          <w:color w:val="222222"/>
          <w:sz w:val="24"/>
          <w:szCs w:val="24"/>
          <w:shd w:val="clear" w:color="auto" w:fill="FFFFFF"/>
        </w:rPr>
      </w:pPr>
      <w:r>
        <w:rPr>
          <w:b w:val="0"/>
          <w:bCs w:val="0"/>
          <w:color w:val="222222"/>
          <w:sz w:val="24"/>
          <w:szCs w:val="24"/>
          <w:shd w:val="clear" w:color="auto" w:fill="FFFFFF"/>
        </w:rPr>
        <w:t>Des arômes de petits fruits et de cannelle légèrement boisés et épicés, des tanins parfaitement intégrés révèlent un nectar puissant et savoureux à la fois doté d'une finale au touché suave et vif. Ce </w:t>
      </w:r>
      <w:r>
        <w:rPr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millésime</w:t>
      </w:r>
      <w:r>
        <w:rPr>
          <w:b w:val="0"/>
          <w:bCs w:val="0"/>
          <w:color w:val="222222"/>
          <w:sz w:val="24"/>
          <w:szCs w:val="24"/>
          <w:shd w:val="clear" w:color="auto" w:fill="FFFFFF"/>
        </w:rPr>
        <w:t> 2018 est à son apogée qui mérite largement toutes ses éloges.</w:t>
      </w:r>
    </w:p>
    <w:p w14:paraId="485DC28E" w14:textId="77777777" w:rsidR="00426C55" w:rsidRDefault="00426C55" w:rsidP="00426C55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Bouche et Goûts : Charnu et fruité</w:t>
      </w:r>
    </w:p>
    <w:p w14:paraId="4FFD98F4" w14:textId="77777777" w:rsidR="00426C55" w:rsidRDefault="00426C55" w:rsidP="00426C55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 l'œil : Belle robe d'un rubis profond.</w:t>
      </w:r>
    </w:p>
    <w:p w14:paraId="4EE19A89" w14:textId="77777777" w:rsidR="00426C55" w:rsidRDefault="00426C55" w:rsidP="00426C55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Au nez : Arômes de noyau de cerise, de réglisse et de vanille sur un fond légèrement fumé.</w:t>
      </w:r>
    </w:p>
    <w:p w14:paraId="3FF26810" w14:textId="77777777" w:rsidR="00426C55" w:rsidRDefault="00426C55" w:rsidP="00426C55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En bouche : Bouche charnue et précise, saveurs légèrement boisées de griottes et de cassis qui gagne en intensité jusqu’en finale.</w:t>
      </w:r>
    </w:p>
    <w:p w14:paraId="518F1609" w14:textId="77777777" w:rsidR="00426C55" w:rsidRDefault="00426C55" w:rsidP="00426C55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Accords mets : Viande rouge, Cuisine du monde, Fromage, Côtelettes d'agneau grillés, Brochettes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keftas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 Daube de bœuf provençale.</w:t>
      </w:r>
    </w:p>
    <w:p w14:paraId="794D4A82" w14:textId="77777777" w:rsidR="00426C55" w:rsidRDefault="00426C55" w:rsidP="00426C55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Potentiel de garde : 2026</w:t>
      </w:r>
    </w:p>
    <w:p w14:paraId="25304501" w14:textId="77777777" w:rsidR="00426C55" w:rsidRDefault="00426C55" w:rsidP="00426C55">
      <w:pPr>
        <w:shd w:val="clear" w:color="auto" w:fill="FFFFFF"/>
        <w:textAlignment w:val="top"/>
        <w:rPr>
          <w:rFonts w:ascii="Times New Roman" w:hAnsi="Times New Roman" w:cs="Times New Roman"/>
          <w:b/>
          <w:bCs/>
          <w:color w:val="212529"/>
          <w:spacing w:val="5"/>
          <w:sz w:val="24"/>
          <w:szCs w:val="24"/>
          <w:shd w:val="clear" w:color="auto" w:fill="F6F6F6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2018 - 13,5° - Prix : 6,70 € - Prix : 6,70 €</w:t>
      </w:r>
      <w:r>
        <w:rPr>
          <w:rFonts w:ascii="Times New Roman" w:hAnsi="Times New Roman" w:cs="Times New Roman"/>
          <w:b/>
          <w:bCs/>
          <w:color w:val="212529"/>
          <w:spacing w:val="5"/>
          <w:sz w:val="24"/>
          <w:szCs w:val="24"/>
          <w:shd w:val="clear" w:color="auto" w:fill="F6F6F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sur internet chez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Vinatis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+ 12 € de FP - Noté : 9/10</w:t>
      </w:r>
    </w:p>
    <w:p w14:paraId="47D400DE" w14:textId="77777777" w:rsidR="00426C55" w:rsidRDefault="00426C55" w:rsidP="00426C55">
      <w:pPr>
        <w:pStyle w:val="Titre1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2B3225C2" w14:textId="77777777" w:rsidR="00426C55" w:rsidRDefault="00426C55" w:rsidP="00426C55">
      <w:pPr>
        <w:pStyle w:val="Titre1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3DDF468A" w14:textId="77777777" w:rsidR="00426C55" w:rsidRDefault="00426C55" w:rsidP="00426C55">
      <w:pPr>
        <w:shd w:val="clear" w:color="auto" w:fill="FFFFFF"/>
        <w:outlineLvl w:val="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fr-FR"/>
        </w:rPr>
        <w:t>Vin N° 3 -</w:t>
      </w:r>
      <w:r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fr-FR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BAI GORRI - 2017 - Rioja D.O. Espagne</w:t>
      </w:r>
    </w:p>
    <w:p w14:paraId="39A1E56A" w14:textId="77777777" w:rsidR="00426C55" w:rsidRDefault="00426C55" w:rsidP="00426C55">
      <w:pPr>
        <w:pStyle w:val="Titre1"/>
        <w:shd w:val="clear" w:color="auto" w:fill="FFFFFF"/>
        <w:spacing w:before="0" w:beforeAutospacing="0" w:after="0" w:afterAutospacing="0"/>
        <w:rPr>
          <w:b w:val="0"/>
          <w:bCs w:val="0"/>
          <w:color w:val="212529"/>
          <w:spacing w:val="5"/>
          <w:sz w:val="24"/>
          <w:szCs w:val="24"/>
          <w:shd w:val="clear" w:color="auto" w:fill="FFFFFF"/>
        </w:rPr>
      </w:pPr>
      <w:r>
        <w:rPr>
          <w:b w:val="0"/>
          <w:bCs w:val="0"/>
          <w:color w:val="000000"/>
          <w:spacing w:val="5"/>
          <w:sz w:val="24"/>
          <w:szCs w:val="24"/>
        </w:rPr>
        <w:t xml:space="preserve">Cépages : </w:t>
      </w:r>
      <w:r>
        <w:rPr>
          <w:b w:val="0"/>
          <w:bCs w:val="0"/>
          <w:color w:val="212529"/>
          <w:spacing w:val="5"/>
          <w:sz w:val="24"/>
          <w:szCs w:val="24"/>
          <w:shd w:val="clear" w:color="auto" w:fill="FFFFFF"/>
        </w:rPr>
        <w:t xml:space="preserve">Grenache, </w:t>
      </w:r>
      <w:proofErr w:type="spellStart"/>
      <w:r>
        <w:rPr>
          <w:b w:val="0"/>
          <w:bCs w:val="0"/>
          <w:color w:val="212529"/>
          <w:spacing w:val="5"/>
          <w:sz w:val="24"/>
          <w:szCs w:val="24"/>
          <w:shd w:val="clear" w:color="auto" w:fill="FFFFFF"/>
        </w:rPr>
        <w:t>Tempranillo</w:t>
      </w:r>
      <w:proofErr w:type="spellEnd"/>
      <w:r>
        <w:rPr>
          <w:b w:val="0"/>
          <w:bCs w:val="0"/>
          <w:color w:val="212529"/>
          <w:spacing w:val="5"/>
          <w:sz w:val="24"/>
          <w:szCs w:val="24"/>
          <w:shd w:val="clear" w:color="auto" w:fill="FFFFFF"/>
        </w:rPr>
        <w:t xml:space="preserve"> </w:t>
      </w:r>
    </w:p>
    <w:p w14:paraId="12EADFB7" w14:textId="77777777" w:rsidR="00426C55" w:rsidRDefault="00426C55" w:rsidP="00426C55">
      <w:pPr>
        <w:pStyle w:val="Titre1"/>
        <w:shd w:val="clear" w:color="auto" w:fill="FFFFFF"/>
        <w:spacing w:before="0" w:beforeAutospacing="0" w:after="0" w:afterAutospacing="0"/>
        <w:rPr>
          <w:b w:val="0"/>
          <w:bCs w:val="0"/>
          <w:color w:val="212529"/>
          <w:spacing w:val="5"/>
          <w:sz w:val="24"/>
          <w:szCs w:val="24"/>
          <w:shd w:val="clear" w:color="auto" w:fill="FFFFFF"/>
        </w:rPr>
      </w:pPr>
      <w:r>
        <w:rPr>
          <w:b w:val="0"/>
          <w:bCs w:val="0"/>
          <w:color w:val="212529"/>
          <w:spacing w:val="5"/>
          <w:sz w:val="24"/>
          <w:szCs w:val="24"/>
          <w:shd w:val="clear" w:color="auto" w:fill="FFFFFF"/>
        </w:rPr>
        <w:t xml:space="preserve">Aromes : Cerise noire, Epices, Fruits noirs </w:t>
      </w:r>
    </w:p>
    <w:p w14:paraId="5795188A" w14:textId="77777777" w:rsidR="00426C55" w:rsidRDefault="00426C55" w:rsidP="00426C55">
      <w:pPr>
        <w:pStyle w:val="Titre1"/>
        <w:shd w:val="clear" w:color="auto" w:fill="FFFFFF"/>
        <w:spacing w:before="0" w:beforeAutospacing="0" w:after="0" w:afterAutospacing="0"/>
        <w:rPr>
          <w:b w:val="0"/>
          <w:bCs w:val="0"/>
          <w:color w:val="212529"/>
          <w:spacing w:val="5"/>
          <w:sz w:val="24"/>
          <w:szCs w:val="24"/>
          <w:shd w:val="clear" w:color="auto" w:fill="FFFFFF"/>
        </w:rPr>
      </w:pPr>
      <w:r>
        <w:rPr>
          <w:b w:val="0"/>
          <w:bCs w:val="0"/>
          <w:color w:val="212529"/>
          <w:spacing w:val="5"/>
          <w:sz w:val="24"/>
          <w:szCs w:val="24"/>
          <w:shd w:val="clear" w:color="auto" w:fill="FFFFFF"/>
        </w:rPr>
        <w:t>Dégustation : Belle longueur, Elégant, Soyeux</w:t>
      </w:r>
    </w:p>
    <w:p w14:paraId="0DDB54A8" w14:textId="77777777" w:rsidR="00426C55" w:rsidRDefault="00426C55" w:rsidP="00426C55">
      <w:pPr>
        <w:pStyle w:val="Titre1"/>
        <w:shd w:val="clear" w:color="auto" w:fill="FFFFFF"/>
        <w:spacing w:before="0" w:beforeAutospacing="0" w:after="0" w:afterAutospacing="0"/>
        <w:rPr>
          <w:b w:val="0"/>
          <w:bCs w:val="0"/>
          <w:color w:val="212529"/>
          <w:spacing w:val="5"/>
          <w:sz w:val="24"/>
          <w:szCs w:val="24"/>
          <w:shd w:val="clear" w:color="auto" w:fill="FFFFFF"/>
        </w:rPr>
      </w:pPr>
      <w:r>
        <w:rPr>
          <w:b w:val="0"/>
          <w:bCs w:val="0"/>
          <w:color w:val="212529"/>
          <w:spacing w:val="5"/>
          <w:sz w:val="24"/>
          <w:szCs w:val="24"/>
          <w:shd w:val="clear" w:color="auto" w:fill="FFFFFF"/>
        </w:rPr>
        <w:t>Accords mets et vins : Fromages, Gibiers, Viandes rouges</w:t>
      </w:r>
    </w:p>
    <w:p w14:paraId="324B6170" w14:textId="77777777" w:rsidR="00426C55" w:rsidRDefault="00426C55" w:rsidP="00426C55">
      <w:pPr>
        <w:pStyle w:val="Titre1"/>
        <w:shd w:val="clear" w:color="auto" w:fill="FFFFFF"/>
        <w:spacing w:before="0" w:beforeAutospacing="0" w:after="0" w:afterAutospacing="0"/>
        <w:rPr>
          <w:b w:val="0"/>
          <w:bCs w:val="0"/>
          <w:color w:val="212529"/>
          <w:spacing w:val="5"/>
          <w:sz w:val="24"/>
          <w:szCs w:val="24"/>
          <w:shd w:val="clear" w:color="auto" w:fill="FFFFFF"/>
        </w:rPr>
      </w:pPr>
      <w:r>
        <w:rPr>
          <w:b w:val="0"/>
          <w:bCs w:val="0"/>
          <w:color w:val="212529"/>
          <w:spacing w:val="5"/>
          <w:sz w:val="24"/>
          <w:szCs w:val="24"/>
          <w:shd w:val="clear" w:color="auto" w:fill="FFFFFF"/>
        </w:rPr>
        <w:lastRenderedPageBreak/>
        <w:t>Potentiel de garde : A boire maintenant jusqu’en 2023</w:t>
      </w:r>
    </w:p>
    <w:p w14:paraId="10E5C634" w14:textId="77777777" w:rsidR="00426C55" w:rsidRDefault="00426C55" w:rsidP="00426C55">
      <w:pPr>
        <w:pStyle w:val="Titre1"/>
        <w:shd w:val="clear" w:color="auto" w:fill="FFFFFF"/>
        <w:spacing w:before="0" w:beforeAutospacing="0" w:after="0" w:afterAutospacing="0"/>
        <w:rPr>
          <w:b w:val="0"/>
          <w:bCs w:val="0"/>
          <w:color w:val="212529"/>
          <w:spacing w:val="5"/>
          <w:sz w:val="24"/>
          <w:szCs w:val="24"/>
          <w:shd w:val="clear" w:color="auto" w:fill="F6F6F6"/>
        </w:rPr>
      </w:pPr>
      <w:r>
        <w:rPr>
          <w:color w:val="212529"/>
          <w:spacing w:val="5"/>
          <w:sz w:val="24"/>
          <w:szCs w:val="24"/>
          <w:shd w:val="clear" w:color="auto" w:fill="FFFFFF"/>
        </w:rPr>
        <w:t>2017 - 14,5° - Prix : 12,65 €</w:t>
      </w:r>
      <w:r>
        <w:rPr>
          <w:b w:val="0"/>
          <w:bCs w:val="0"/>
          <w:color w:val="212529"/>
          <w:spacing w:val="5"/>
          <w:sz w:val="24"/>
          <w:szCs w:val="24"/>
          <w:shd w:val="clear" w:color="auto" w:fill="FFFFFF"/>
        </w:rPr>
        <w:t xml:space="preserve"> </w:t>
      </w:r>
      <w:r>
        <w:rPr>
          <w:color w:val="212529"/>
          <w:spacing w:val="5"/>
          <w:sz w:val="24"/>
          <w:szCs w:val="24"/>
          <w:shd w:val="clear" w:color="auto" w:fill="FFFFFF"/>
        </w:rPr>
        <w:t>chez Leclerc Guérande internet - Noté : 7,7/10</w:t>
      </w:r>
    </w:p>
    <w:p w14:paraId="59F17B6D" w14:textId="77777777" w:rsidR="00426C55" w:rsidRDefault="00426C55" w:rsidP="00426C55">
      <w:pPr>
        <w:pStyle w:val="Titre1"/>
        <w:shd w:val="clear" w:color="auto" w:fill="FFFFFF"/>
        <w:spacing w:before="0" w:beforeAutospacing="0" w:after="0" w:afterAutospacing="0"/>
        <w:rPr>
          <w:caps/>
          <w:color w:val="000000"/>
          <w:sz w:val="24"/>
          <w:szCs w:val="24"/>
        </w:rPr>
      </w:pPr>
    </w:p>
    <w:p w14:paraId="2018E9D4" w14:textId="77777777" w:rsidR="00426C55" w:rsidRDefault="00426C55" w:rsidP="00426C55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bCs/>
          <w:caps/>
          <w:color w:val="118D9A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fr-FR"/>
        </w:rPr>
        <w:t xml:space="preserve">Vin N° 4 - MARQUES DE RISCAL RESERVA - 2016 - 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Rioja D.O. Espagne</w:t>
      </w:r>
      <w:r>
        <w:rPr>
          <w:color w:val="000000"/>
          <w:spacing w:val="5"/>
          <w:sz w:val="24"/>
          <w:szCs w:val="24"/>
        </w:rPr>
        <w:t xml:space="preserve">  </w:t>
      </w:r>
    </w:p>
    <w:p w14:paraId="76CF2CB3" w14:textId="77777777" w:rsidR="00426C55" w:rsidRDefault="00426C55" w:rsidP="00426C5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5" w:tgtFrame="_blank" w:history="1">
        <w:r>
          <w:rPr>
            <w:rStyle w:val="Lienhypertexte"/>
            <w:sz w:val="24"/>
            <w:szCs w:val="24"/>
          </w:rPr>
          <w:t xml:space="preserve">Marques de </w:t>
        </w:r>
        <w:proofErr w:type="spellStart"/>
        <w:r>
          <w:rPr>
            <w:rStyle w:val="Lienhypertexte"/>
            <w:sz w:val="24"/>
            <w:szCs w:val="24"/>
          </w:rPr>
          <w:t>Riscal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est une des plus belles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winery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la </w:t>
      </w:r>
      <w:hyperlink r:id="rId6" w:anchor="/region-rioja" w:tgtFrame="_blank" w:history="1">
        <w:r>
          <w:rPr>
            <w:rStyle w:val="Lienhypertexte"/>
            <w:color w:val="000000" w:themeColor="text1"/>
            <w:sz w:val="24"/>
            <w:szCs w:val="24"/>
          </w:rPr>
          <w:t>Rioja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 Le vin produit au domaine est un grand classique 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fraVVis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fin, élégant et avec un grand potentiel de garde.</w:t>
      </w:r>
    </w:p>
    <w:p w14:paraId="04F2C232" w14:textId="77777777" w:rsidR="00426C55" w:rsidRDefault="00426C55" w:rsidP="00426C5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vins Marqués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Riscal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Reserva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sont principalement élaborés à partir de raisins de vignes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tempranillo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(90%) plantés avant les années 1970, cultivés sur le meilleur terroir de la Rioja. Cette variété dispose d’un bon potentiel de vieillissement grâce à son acidité équilibrée et ses tanins fins. </w:t>
      </w:r>
    </w:p>
    <w:p w14:paraId="7010B2AE" w14:textId="77777777" w:rsidR="00426C55" w:rsidRDefault="00426C55" w:rsidP="00426C5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Graciano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(7%) 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Mazuelo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(3%) apportent un croquant et une couleur vive. </w:t>
      </w:r>
    </w:p>
    <w:p w14:paraId="4BA3B818" w14:textId="77777777" w:rsidR="00426C55" w:rsidRDefault="00426C55" w:rsidP="00426C5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couleur du millésime 2016 : Robe dense couleur de fruits noirs avec une bonne profondeur. </w:t>
      </w:r>
    </w:p>
    <w:p w14:paraId="62DA465C" w14:textId="77777777" w:rsidR="00426C55" w:rsidRDefault="00426C55" w:rsidP="00426C5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nez libère des arômes très fruités aux notes de réglisse, de cannelle et de poivre noir. </w:t>
      </w:r>
    </w:p>
    <w:p w14:paraId="6ACA28DC" w14:textId="77777777" w:rsidR="00426C55" w:rsidRDefault="00426C55" w:rsidP="00426C5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 bouche, l’attaque est fraiche avec des tanins bien présents.</w:t>
      </w:r>
    </w:p>
    <w:p w14:paraId="688E8046" w14:textId="77777777" w:rsidR="00426C55" w:rsidRDefault="00426C55" w:rsidP="00426C5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C’est un vin facile à boire avec une finale longue et persistante.</w:t>
      </w:r>
    </w:p>
    <w:p w14:paraId="3DDBDD1D" w14:textId="77777777" w:rsidR="00426C55" w:rsidRDefault="00426C55" w:rsidP="00426C5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servir : entre 16°C et 18°C, il accompagne les viandes rouges, les légumes et les fromages doux.</w:t>
      </w:r>
    </w:p>
    <w:p w14:paraId="36BE79A7" w14:textId="77777777" w:rsidR="00426C55" w:rsidRDefault="00426C55" w:rsidP="00426C5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2016 - Prix : 18,24 € sur internet chez 12Bouteilles + 12 de FP &amp; 11,12 de TVA - Noté : 8,75/10</w:t>
      </w:r>
    </w:p>
    <w:p w14:paraId="444DC685" w14:textId="77777777" w:rsidR="00426C55" w:rsidRDefault="00426C55" w:rsidP="00426C5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76C5C7C3" w14:textId="77777777" w:rsidR="00426C55" w:rsidRDefault="00426C55" w:rsidP="00426C5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1C8D6FD0" w14:textId="77777777" w:rsidR="00426C55" w:rsidRDefault="00426C55" w:rsidP="00426C5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79074EA8" w14:textId="77777777" w:rsidR="00426C55" w:rsidRDefault="00426C55" w:rsidP="00426C5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Les notes sont de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Wine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advisor</w:t>
      </w:r>
      <w:bookmarkEnd w:id="0"/>
      <w:proofErr w:type="spellEnd"/>
    </w:p>
    <w:p w14:paraId="7DA65C84" w14:textId="77777777" w:rsidR="000F5C0B" w:rsidRDefault="000F5C0B" w:rsidP="000F5C0B"/>
    <w:sectPr w:rsidR="000F5C0B" w:rsidSect="00811F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07EB"/>
    <w:multiLevelType w:val="hybridMultilevel"/>
    <w:tmpl w:val="F6DC00DE"/>
    <w:lvl w:ilvl="0" w:tplc="E14829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C724B"/>
    <w:multiLevelType w:val="hybridMultilevel"/>
    <w:tmpl w:val="1C60E096"/>
    <w:lvl w:ilvl="0" w:tplc="A170C8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235827">
    <w:abstractNumId w:val="1"/>
  </w:num>
  <w:num w:numId="2" w16cid:durableId="1752658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06"/>
    <w:rsid w:val="00004690"/>
    <w:rsid w:val="00077F6F"/>
    <w:rsid w:val="000A691E"/>
    <w:rsid w:val="000F4DE7"/>
    <w:rsid w:val="000F5C0B"/>
    <w:rsid w:val="00146AFA"/>
    <w:rsid w:val="001D0630"/>
    <w:rsid w:val="00207AAC"/>
    <w:rsid w:val="003804D8"/>
    <w:rsid w:val="00385D15"/>
    <w:rsid w:val="003F6063"/>
    <w:rsid w:val="00413B0F"/>
    <w:rsid w:val="00416DBC"/>
    <w:rsid w:val="00425D90"/>
    <w:rsid w:val="00426C55"/>
    <w:rsid w:val="004360D0"/>
    <w:rsid w:val="00561D39"/>
    <w:rsid w:val="005D588C"/>
    <w:rsid w:val="005F2E75"/>
    <w:rsid w:val="0072774E"/>
    <w:rsid w:val="00750E2C"/>
    <w:rsid w:val="00811F06"/>
    <w:rsid w:val="009205E5"/>
    <w:rsid w:val="009379D7"/>
    <w:rsid w:val="009845CE"/>
    <w:rsid w:val="009A2C53"/>
    <w:rsid w:val="00A058FA"/>
    <w:rsid w:val="00A67402"/>
    <w:rsid w:val="00A71AB4"/>
    <w:rsid w:val="00AB1692"/>
    <w:rsid w:val="00C932D8"/>
    <w:rsid w:val="00CB2161"/>
    <w:rsid w:val="00CD05E6"/>
    <w:rsid w:val="00D04CA7"/>
    <w:rsid w:val="00D1157C"/>
    <w:rsid w:val="00D809F9"/>
    <w:rsid w:val="00DB7F6C"/>
    <w:rsid w:val="00E0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63A2"/>
  <w15:chartTrackingRefBased/>
  <w15:docId w15:val="{696EEC32-55A8-4440-9FDC-C25809F7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26C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60D0"/>
    <w:pPr>
      <w:ind w:left="720"/>
    </w:pPr>
  </w:style>
  <w:style w:type="character" w:customStyle="1" w:styleId="Titre1Car">
    <w:name w:val="Titre 1 Car"/>
    <w:basedOn w:val="Policepardfaut"/>
    <w:link w:val="Titre1"/>
    <w:uiPriority w:val="9"/>
    <w:rsid w:val="00426C5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26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0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2bouteilles.com/fr/35-espagne" TargetMode="External"/><Relationship Id="rId5" Type="http://schemas.openxmlformats.org/officeDocument/2006/relationships/hyperlink" Target="https://www.12bouteilles.com/fr/353-marques-de-risc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717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Bougrier</dc:creator>
  <cp:keywords/>
  <dc:description/>
  <cp:lastModifiedBy>Max Bougrier</cp:lastModifiedBy>
  <cp:revision>28</cp:revision>
  <cp:lastPrinted>2022-01-05T14:14:00Z</cp:lastPrinted>
  <dcterms:created xsi:type="dcterms:W3CDTF">2021-12-12T17:04:00Z</dcterms:created>
  <dcterms:modified xsi:type="dcterms:W3CDTF">2022-05-07T14:23:00Z</dcterms:modified>
</cp:coreProperties>
</file>